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366" w:rsidRPr="0012587C" w:rsidRDefault="002406B8" w:rsidP="00275366">
      <w:pPr>
        <w:ind w:right="851"/>
        <w:jc w:val="right"/>
        <w:rPr>
          <w:rFonts w:ascii="Traditional Arabic" w:hAnsi="Traditional Arabic" w:cs="Traditional Arabic"/>
          <w:sz w:val="28"/>
          <w:szCs w:val="28"/>
          <w:rtl/>
          <w:lang w:bidi="ar-MA"/>
        </w:rPr>
      </w:pPr>
      <w:r w:rsidRPr="0012587C">
        <w:rPr>
          <w:rFonts w:ascii="Traditional Arabic" w:hAnsi="Traditional Arabic" w:cs="Traditional Arabic"/>
          <w:sz w:val="28"/>
          <w:szCs w:val="28"/>
          <w:rtl/>
        </w:rPr>
        <w:t>الحمد لله وحده</w:t>
      </w:r>
      <w:r w:rsidR="00275366" w:rsidRPr="00275366">
        <w:rPr>
          <w:rFonts w:ascii="Traditional Arabic" w:hAnsi="Traditional Arabic" w:cs="Traditional Arabic" w:hint="cs"/>
          <w:sz w:val="28"/>
          <w:szCs w:val="28"/>
          <w:rtl/>
          <w:lang w:bidi="ar-MA"/>
        </w:rPr>
        <w:t xml:space="preserve"> </w:t>
      </w:r>
      <w:r w:rsidR="00275366">
        <w:rPr>
          <w:rFonts w:ascii="Traditional Arabic" w:hAnsi="Traditional Arabic" w:cs="Traditional Arabic" w:hint="cs"/>
          <w:sz w:val="28"/>
          <w:szCs w:val="28"/>
          <w:rtl/>
          <w:lang w:bidi="ar-MA"/>
        </w:rPr>
        <w:t xml:space="preserve">          .....................</w:t>
      </w:r>
      <w:r w:rsidR="00275366" w:rsidRPr="0012587C">
        <w:rPr>
          <w:rFonts w:ascii="Traditional Arabic" w:hAnsi="Traditional Arabic" w:cs="Traditional Arabic"/>
          <w:sz w:val="28"/>
          <w:szCs w:val="28"/>
          <w:rtl/>
          <w:lang w:bidi="ar-MA"/>
        </w:rPr>
        <w:t xml:space="preserve">في </w:t>
      </w:r>
      <w:r w:rsidR="00275366">
        <w:rPr>
          <w:rFonts w:ascii="Traditional Arabic" w:hAnsi="Traditional Arabic" w:cs="Traditional Arabic" w:hint="cs"/>
          <w:sz w:val="28"/>
          <w:szCs w:val="28"/>
          <w:rtl/>
          <w:lang w:bidi="ar-MA"/>
        </w:rPr>
        <w:t>..................</w:t>
      </w:r>
      <w:bookmarkStart w:id="0" w:name="_GoBack"/>
      <w:bookmarkEnd w:id="0"/>
    </w:p>
    <w:p w:rsidR="000D63CB" w:rsidRPr="0012587C" w:rsidRDefault="000D63CB" w:rsidP="002406B8">
      <w:pPr>
        <w:jc w:val="center"/>
        <w:rPr>
          <w:rFonts w:ascii="Traditional Arabic" w:hAnsi="Traditional Arabic" w:cs="Traditional Arabic"/>
          <w:sz w:val="28"/>
          <w:szCs w:val="28"/>
        </w:rPr>
      </w:pPr>
    </w:p>
    <w:p w:rsidR="000D63CB" w:rsidRPr="00DC3D23" w:rsidRDefault="00275366" w:rsidP="00C8191C">
      <w:pPr>
        <w:rPr>
          <w:rFonts w:ascii="Traditional Arabic" w:hAnsi="Traditional Arabic" w:cs="Traditional Arabic"/>
        </w:rPr>
      </w:pPr>
      <w:r>
        <w:rPr>
          <w:rFonts w:ascii="Traditional Arabic" w:hAnsi="Traditional Arabic" w:cs="Traditional Arabic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EC4A889" wp14:editId="498260FE">
                <wp:simplePos x="0" y="0"/>
                <wp:positionH relativeFrom="column">
                  <wp:posOffset>-159385</wp:posOffset>
                </wp:positionH>
                <wp:positionV relativeFrom="paragraph">
                  <wp:posOffset>90805</wp:posOffset>
                </wp:positionV>
                <wp:extent cx="3248025" cy="2200275"/>
                <wp:effectExtent l="0" t="0" r="0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8025" cy="2200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7E49" w:rsidRPr="0012587C" w:rsidRDefault="00D57E49" w:rsidP="00655B07">
                            <w:pPr>
                              <w:jc w:val="center"/>
                              <w:rPr>
                                <w:rFonts w:ascii="Traditional Arabic" w:hAnsi="Traditional Arabic" w:cs="Traditional Arabic"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12587C">
                              <w:rPr>
                                <w:rFonts w:ascii="Traditional Arabic" w:hAnsi="Traditional Arabic" w:cs="Traditional Arabic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من </w:t>
                            </w:r>
                            <w:r w:rsidR="00655B07" w:rsidRPr="0012587C">
                              <w:rPr>
                                <w:rFonts w:ascii="Traditional Arabic" w:hAnsi="Traditional Arabic" w:cs="Traditional Arabic"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مدير:</w:t>
                            </w:r>
                            <w:r w:rsidR="00655B07">
                              <w:rPr>
                                <w:rFonts w:ascii="Traditional Arabic" w:hAnsi="Traditional Arabic" w:cs="Traditional Arabic"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المدرس</w:t>
                            </w:r>
                            <w:r w:rsidR="00655B07">
                              <w:rPr>
                                <w:rFonts w:ascii="Traditional Arabic" w:hAnsi="Traditional Arabic" w:cs="Traditional Arabic" w:hint="eastAsia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ة</w:t>
                            </w:r>
                            <w:r w:rsidR="00655B07">
                              <w:rPr>
                                <w:rFonts w:ascii="Traditional Arabic" w:hAnsi="Traditional Arabic" w:cs="Traditional Arabic"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المركزية أولاد عياد</w:t>
                            </w:r>
                          </w:p>
                          <w:p w:rsidR="00D57E49" w:rsidRPr="0012587C" w:rsidRDefault="00D57E49" w:rsidP="00275366">
                            <w:pPr>
                              <w:jc w:val="center"/>
                              <w:rPr>
                                <w:rFonts w:ascii="Traditional Arabic" w:hAnsi="Traditional Arabic" w:cs="Traditional Arabic"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12587C">
                              <w:rPr>
                                <w:rFonts w:ascii="Traditional Arabic" w:hAnsi="Traditional Arabic" w:cs="Traditional Arabic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إلى </w:t>
                            </w:r>
                            <w:proofErr w:type="gramStart"/>
                            <w:r w:rsidR="00655B07" w:rsidRPr="0012587C">
                              <w:rPr>
                                <w:rFonts w:ascii="Traditional Arabic" w:hAnsi="Traditional Arabic" w:cs="Traditional Arabic"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السيد</w:t>
                            </w:r>
                            <w:r w:rsidR="00275366">
                              <w:rPr>
                                <w:rFonts w:ascii="Traditional Arabic" w:hAnsi="Traditional Arabic" w:cs="Traditional Arabic"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655B07" w:rsidRPr="0012587C">
                              <w:rPr>
                                <w:rFonts w:ascii="Traditional Arabic" w:hAnsi="Traditional Arabic" w:cs="Traditional Arabic"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:</w:t>
                            </w:r>
                            <w:proofErr w:type="gramEnd"/>
                            <w:r w:rsidR="00655B07">
                              <w:rPr>
                                <w:rFonts w:ascii="Traditional Arabic" w:hAnsi="Traditional Arabic" w:cs="Traditional Arabic"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275366">
                              <w:rPr>
                                <w:rFonts w:ascii="Traditional Arabic" w:hAnsi="Traditional Arabic" w:cs="Traditional Arabic"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..........................</w:t>
                            </w:r>
                          </w:p>
                          <w:p w:rsidR="00D57E49" w:rsidRPr="0012587C" w:rsidRDefault="00655B07" w:rsidP="0012587C">
                            <w:pPr>
                              <w:jc w:val="center"/>
                              <w:rPr>
                                <w:rFonts w:ascii="Traditional Arabic" w:hAnsi="Traditional Arabic" w:cs="Traditional Arabic"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="Traditional Arabic" w:hAnsi="Traditional Arabic" w:cs="Traditional Arabic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على يد السيد ال</w:t>
                            </w:r>
                            <w:r>
                              <w:rPr>
                                <w:rFonts w:ascii="Traditional Arabic" w:hAnsi="Traditional Arabic" w:cs="Traditional Arabic"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مدير</w:t>
                            </w:r>
                            <w:r w:rsidR="00D57E49" w:rsidRPr="0012587C">
                              <w:rPr>
                                <w:rFonts w:ascii="Traditional Arabic" w:hAnsi="Traditional Arabic" w:cs="Traditional Arabic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الاقليمي</w:t>
                            </w:r>
                          </w:p>
                          <w:p w:rsidR="00F66F79" w:rsidRDefault="00275366" w:rsidP="00D57E49">
                            <w:pPr>
                              <w:jc w:val="center"/>
                              <w:rPr>
                                <w:rFonts w:ascii="Traditional Arabic" w:hAnsi="Traditional Arabic" w:cs="Traditional Arabic"/>
                                <w:sz w:val="28"/>
                                <w:szCs w:val="28"/>
                                <w:lang w:bidi="ar-MA"/>
                              </w:rPr>
                            </w:pPr>
                            <w:r>
                              <w:rPr>
                                <w:rFonts w:ascii="Traditional Arabic" w:hAnsi="Traditional Arabic" w:cs="Traditional Arabic"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.......................</w:t>
                            </w:r>
                          </w:p>
                          <w:p w:rsidR="00FD4824" w:rsidRDefault="00655B07" w:rsidP="00FD4824">
                            <w:pPr>
                              <w:jc w:val="center"/>
                              <w:rPr>
                                <w:rFonts w:ascii="Traditional Arabic" w:hAnsi="Traditional Arabic" w:cs="Traditional Arabic"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="Traditional Arabic" w:hAnsi="Traditional Arabic" w:cs="Traditional Arabic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على يد السيد ال</w:t>
                            </w:r>
                            <w:r>
                              <w:rPr>
                                <w:rFonts w:ascii="Traditional Arabic" w:hAnsi="Traditional Arabic" w:cs="Traditional Arabic"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مدير</w:t>
                            </w:r>
                            <w:r w:rsidR="00FD4824" w:rsidRPr="0012587C">
                              <w:rPr>
                                <w:rFonts w:ascii="Traditional Arabic" w:hAnsi="Traditional Arabic" w:cs="Traditional Arabic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275366">
                              <w:rPr>
                                <w:rFonts w:ascii="Traditional Arabic" w:hAnsi="Traditional Arabic" w:cs="Traditional Arabic"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الإقليمي</w:t>
                            </w:r>
                          </w:p>
                          <w:p w:rsidR="00275366" w:rsidRPr="0012587C" w:rsidRDefault="00275366" w:rsidP="00FD4824">
                            <w:pPr>
                              <w:jc w:val="center"/>
                              <w:rPr>
                                <w:rFonts w:ascii="Traditional Arabic" w:hAnsi="Traditional Arabic" w:cs="Traditional Arabic"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="Traditional Arabic" w:hAnsi="Traditional Arabic" w:cs="Traditional Arabic"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C4A88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55pt;margin-top:7.15pt;width:255.75pt;height:173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" filled="f" stroked="f">
                <v:textbox>
                  <w:txbxContent>
                    <w:p w:rsidR="00D57E49" w:rsidRPr="0012587C" w:rsidRDefault="00D57E49" w:rsidP="00655B07">
                      <w:pPr>
                        <w:jc w:val="center"/>
                        <w:rPr>
                          <w:rFonts w:ascii="Traditional Arabic" w:hAnsi="Traditional Arabic" w:cs="Traditional Arabic"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12587C">
                        <w:rPr>
                          <w:rFonts w:ascii="Traditional Arabic" w:hAnsi="Traditional Arabic" w:cs="Traditional Arabic"/>
                          <w:sz w:val="28"/>
                          <w:szCs w:val="28"/>
                          <w:rtl/>
                          <w:lang w:bidi="ar-MA"/>
                        </w:rPr>
                        <w:t xml:space="preserve">من </w:t>
                      </w:r>
                      <w:r w:rsidR="00655B07" w:rsidRPr="0012587C">
                        <w:rPr>
                          <w:rFonts w:ascii="Traditional Arabic" w:hAnsi="Traditional Arabic" w:cs="Traditional Arabic" w:hint="cs"/>
                          <w:sz w:val="28"/>
                          <w:szCs w:val="28"/>
                          <w:rtl/>
                          <w:lang w:bidi="ar-MA"/>
                        </w:rPr>
                        <w:t>مدير:</w:t>
                      </w:r>
                      <w:r w:rsidR="00655B07">
                        <w:rPr>
                          <w:rFonts w:ascii="Traditional Arabic" w:hAnsi="Traditional Arabic" w:cs="Traditional Arabic" w:hint="cs"/>
                          <w:sz w:val="28"/>
                          <w:szCs w:val="28"/>
                          <w:rtl/>
                          <w:lang w:bidi="ar-MA"/>
                        </w:rPr>
                        <w:t xml:space="preserve"> المدرس</w:t>
                      </w:r>
                      <w:r w:rsidR="00655B07">
                        <w:rPr>
                          <w:rFonts w:ascii="Traditional Arabic" w:hAnsi="Traditional Arabic" w:cs="Traditional Arabic" w:hint="eastAsia"/>
                          <w:sz w:val="28"/>
                          <w:szCs w:val="28"/>
                          <w:rtl/>
                          <w:lang w:bidi="ar-MA"/>
                        </w:rPr>
                        <w:t>ة</w:t>
                      </w:r>
                      <w:r w:rsidR="00655B07">
                        <w:rPr>
                          <w:rFonts w:ascii="Traditional Arabic" w:hAnsi="Traditional Arabic" w:cs="Traditional Arabic" w:hint="cs"/>
                          <w:sz w:val="28"/>
                          <w:szCs w:val="28"/>
                          <w:rtl/>
                          <w:lang w:bidi="ar-MA"/>
                        </w:rPr>
                        <w:t xml:space="preserve"> المركزية أولاد عياد</w:t>
                      </w:r>
                    </w:p>
                    <w:p w:rsidR="00D57E49" w:rsidRPr="0012587C" w:rsidRDefault="00D57E49" w:rsidP="00275366">
                      <w:pPr>
                        <w:jc w:val="center"/>
                        <w:rPr>
                          <w:rFonts w:ascii="Traditional Arabic" w:hAnsi="Traditional Arabic" w:cs="Traditional Arabic"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12587C">
                        <w:rPr>
                          <w:rFonts w:ascii="Traditional Arabic" w:hAnsi="Traditional Arabic" w:cs="Traditional Arabic"/>
                          <w:sz w:val="28"/>
                          <w:szCs w:val="28"/>
                          <w:rtl/>
                          <w:lang w:bidi="ar-MA"/>
                        </w:rPr>
                        <w:t xml:space="preserve">إلى </w:t>
                      </w:r>
                      <w:proofErr w:type="gramStart"/>
                      <w:r w:rsidR="00655B07" w:rsidRPr="0012587C">
                        <w:rPr>
                          <w:rFonts w:ascii="Traditional Arabic" w:hAnsi="Traditional Arabic" w:cs="Traditional Arabic" w:hint="cs"/>
                          <w:sz w:val="28"/>
                          <w:szCs w:val="28"/>
                          <w:rtl/>
                          <w:lang w:bidi="ar-MA"/>
                        </w:rPr>
                        <w:t>السيد</w:t>
                      </w:r>
                      <w:r w:rsidR="00275366">
                        <w:rPr>
                          <w:rFonts w:ascii="Traditional Arabic" w:hAnsi="Traditional Arabic" w:cs="Traditional Arabic" w:hint="cs"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  <w:r w:rsidR="00655B07" w:rsidRPr="0012587C">
                        <w:rPr>
                          <w:rFonts w:ascii="Traditional Arabic" w:hAnsi="Traditional Arabic" w:cs="Traditional Arabic" w:hint="cs"/>
                          <w:sz w:val="28"/>
                          <w:szCs w:val="28"/>
                          <w:rtl/>
                          <w:lang w:bidi="ar-MA"/>
                        </w:rPr>
                        <w:t>:</w:t>
                      </w:r>
                      <w:proofErr w:type="gramEnd"/>
                      <w:r w:rsidR="00655B07">
                        <w:rPr>
                          <w:rFonts w:ascii="Traditional Arabic" w:hAnsi="Traditional Arabic" w:cs="Traditional Arabic" w:hint="cs"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  <w:r w:rsidR="00275366">
                        <w:rPr>
                          <w:rFonts w:ascii="Traditional Arabic" w:hAnsi="Traditional Arabic" w:cs="Traditional Arabic" w:hint="cs"/>
                          <w:sz w:val="28"/>
                          <w:szCs w:val="28"/>
                          <w:rtl/>
                          <w:lang w:bidi="ar-MA"/>
                        </w:rPr>
                        <w:t>..........................</w:t>
                      </w:r>
                    </w:p>
                    <w:p w:rsidR="00D57E49" w:rsidRPr="0012587C" w:rsidRDefault="00655B07" w:rsidP="0012587C">
                      <w:pPr>
                        <w:jc w:val="center"/>
                        <w:rPr>
                          <w:rFonts w:ascii="Traditional Arabic" w:hAnsi="Traditional Arabic" w:cs="Traditional Arabic"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ascii="Traditional Arabic" w:hAnsi="Traditional Arabic" w:cs="Traditional Arabic"/>
                          <w:sz w:val="28"/>
                          <w:szCs w:val="28"/>
                          <w:rtl/>
                          <w:lang w:bidi="ar-MA"/>
                        </w:rPr>
                        <w:t>على يد السيد ال</w:t>
                      </w:r>
                      <w:r>
                        <w:rPr>
                          <w:rFonts w:ascii="Traditional Arabic" w:hAnsi="Traditional Arabic" w:cs="Traditional Arabic" w:hint="cs"/>
                          <w:sz w:val="28"/>
                          <w:szCs w:val="28"/>
                          <w:rtl/>
                          <w:lang w:bidi="ar-MA"/>
                        </w:rPr>
                        <w:t>مدير</w:t>
                      </w:r>
                      <w:r w:rsidR="00D57E49" w:rsidRPr="0012587C">
                        <w:rPr>
                          <w:rFonts w:ascii="Traditional Arabic" w:hAnsi="Traditional Arabic" w:cs="Traditional Arabic"/>
                          <w:sz w:val="28"/>
                          <w:szCs w:val="28"/>
                          <w:rtl/>
                          <w:lang w:bidi="ar-MA"/>
                        </w:rPr>
                        <w:t xml:space="preserve"> الاقليمي</w:t>
                      </w:r>
                    </w:p>
                    <w:p w:rsidR="00F66F79" w:rsidRDefault="00275366" w:rsidP="00D57E49">
                      <w:pPr>
                        <w:jc w:val="center"/>
                        <w:rPr>
                          <w:rFonts w:ascii="Traditional Arabic" w:hAnsi="Traditional Arabic" w:cs="Traditional Arabic"/>
                          <w:sz w:val="28"/>
                          <w:szCs w:val="28"/>
                          <w:lang w:bidi="ar-MA"/>
                        </w:rPr>
                      </w:pPr>
                      <w:r>
                        <w:rPr>
                          <w:rFonts w:ascii="Traditional Arabic" w:hAnsi="Traditional Arabic" w:cs="Traditional Arabic" w:hint="cs"/>
                          <w:sz w:val="28"/>
                          <w:szCs w:val="28"/>
                          <w:rtl/>
                          <w:lang w:bidi="ar-MA"/>
                        </w:rPr>
                        <w:t>.......................</w:t>
                      </w:r>
                    </w:p>
                    <w:p w:rsidR="00FD4824" w:rsidRDefault="00655B07" w:rsidP="00FD4824">
                      <w:pPr>
                        <w:jc w:val="center"/>
                        <w:rPr>
                          <w:rFonts w:ascii="Traditional Arabic" w:hAnsi="Traditional Arabic" w:cs="Traditional Arabic"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ascii="Traditional Arabic" w:hAnsi="Traditional Arabic" w:cs="Traditional Arabic"/>
                          <w:sz w:val="28"/>
                          <w:szCs w:val="28"/>
                          <w:rtl/>
                          <w:lang w:bidi="ar-MA"/>
                        </w:rPr>
                        <w:t>على يد السيد ال</w:t>
                      </w:r>
                      <w:r>
                        <w:rPr>
                          <w:rFonts w:ascii="Traditional Arabic" w:hAnsi="Traditional Arabic" w:cs="Traditional Arabic" w:hint="cs"/>
                          <w:sz w:val="28"/>
                          <w:szCs w:val="28"/>
                          <w:rtl/>
                          <w:lang w:bidi="ar-MA"/>
                        </w:rPr>
                        <w:t>مدير</w:t>
                      </w:r>
                      <w:r w:rsidR="00FD4824" w:rsidRPr="0012587C">
                        <w:rPr>
                          <w:rFonts w:ascii="Traditional Arabic" w:hAnsi="Traditional Arabic" w:cs="Traditional Arabic"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  <w:r w:rsidR="00275366">
                        <w:rPr>
                          <w:rFonts w:ascii="Traditional Arabic" w:hAnsi="Traditional Arabic" w:cs="Traditional Arabic" w:hint="cs"/>
                          <w:sz w:val="28"/>
                          <w:szCs w:val="28"/>
                          <w:rtl/>
                          <w:lang w:bidi="ar-MA"/>
                        </w:rPr>
                        <w:t>الإقليمي</w:t>
                      </w:r>
                    </w:p>
                    <w:p w:rsidR="00275366" w:rsidRPr="0012587C" w:rsidRDefault="00275366" w:rsidP="00FD4824">
                      <w:pPr>
                        <w:jc w:val="center"/>
                        <w:rPr>
                          <w:rFonts w:ascii="Traditional Arabic" w:hAnsi="Traditional Arabic" w:cs="Traditional Arabic"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ascii="Traditional Arabic" w:hAnsi="Traditional Arabic" w:cs="Traditional Arabic" w:hint="cs"/>
                          <w:sz w:val="28"/>
                          <w:szCs w:val="28"/>
                          <w:rtl/>
                          <w:lang w:bidi="ar-MA"/>
                        </w:rPr>
                        <w:t>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0D63CB" w:rsidRPr="00DC3D23" w:rsidRDefault="000D63CB" w:rsidP="00C8191C">
      <w:pPr>
        <w:rPr>
          <w:rFonts w:ascii="Traditional Arabic" w:hAnsi="Traditional Arabic" w:cs="Traditional Arabic"/>
        </w:rPr>
      </w:pPr>
    </w:p>
    <w:p w:rsidR="000D63CB" w:rsidRPr="00DC3D23" w:rsidRDefault="000D63CB" w:rsidP="00C8191C">
      <w:pPr>
        <w:rPr>
          <w:rFonts w:ascii="Traditional Arabic" w:hAnsi="Traditional Arabic" w:cs="Traditional Arabic"/>
        </w:rPr>
      </w:pPr>
    </w:p>
    <w:p w:rsidR="000D63CB" w:rsidRPr="00DC3D23" w:rsidRDefault="000D63CB" w:rsidP="00C8191C">
      <w:pPr>
        <w:rPr>
          <w:rFonts w:ascii="Traditional Arabic" w:hAnsi="Traditional Arabic" w:cs="Traditional Arabic"/>
        </w:rPr>
      </w:pPr>
    </w:p>
    <w:p w:rsidR="000D63CB" w:rsidRPr="00DC3D23" w:rsidRDefault="000D63CB" w:rsidP="00C8191C">
      <w:pPr>
        <w:rPr>
          <w:rFonts w:ascii="Traditional Arabic" w:hAnsi="Traditional Arabic" w:cs="Traditional Arabic"/>
        </w:rPr>
      </w:pPr>
    </w:p>
    <w:p w:rsidR="00B5093D" w:rsidRPr="00DC3D23" w:rsidRDefault="00B5093D" w:rsidP="00B5093D">
      <w:pPr>
        <w:ind w:right="357"/>
        <w:jc w:val="both"/>
        <w:rPr>
          <w:rFonts w:ascii="Traditional Arabic" w:hAnsi="Traditional Arabic" w:cs="Traditional Arabic"/>
          <w:b/>
          <w:bCs w:val="0"/>
          <w:sz w:val="32"/>
          <w:szCs w:val="32"/>
          <w:rtl/>
          <w:lang w:bidi="ar-MA"/>
        </w:rPr>
      </w:pPr>
    </w:p>
    <w:p w:rsidR="00A509A1" w:rsidRPr="00DC3D23" w:rsidRDefault="00A509A1" w:rsidP="00A509A1">
      <w:pPr>
        <w:rPr>
          <w:rFonts w:ascii="Traditional Arabic" w:hAnsi="Traditional Arabic" w:cs="Traditional Arabic"/>
          <w:sz w:val="36"/>
          <w:szCs w:val="36"/>
          <w:rtl/>
          <w:lang w:val="fr-FR" w:bidi="ar-MA"/>
        </w:rPr>
      </w:pPr>
    </w:p>
    <w:p w:rsidR="00A509A1" w:rsidRPr="00DC3D23" w:rsidRDefault="003A4C4F" w:rsidP="00A509A1">
      <w:pPr>
        <w:rPr>
          <w:rFonts w:ascii="Traditional Arabic" w:hAnsi="Traditional Arabic" w:cs="Traditional Arabic"/>
          <w:sz w:val="28"/>
          <w:szCs w:val="28"/>
          <w:rtl/>
          <w:lang w:val="fr-FR" w:bidi="ar-MA"/>
        </w:rPr>
      </w:pPr>
      <w:r w:rsidRPr="00DC3D23">
        <w:rPr>
          <w:rFonts w:ascii="Traditional Arabic" w:hAnsi="Traditional Arabic" w:cs="Traditional Arabic"/>
          <w:sz w:val="28"/>
          <w:szCs w:val="28"/>
          <w:rtl/>
          <w:lang w:val="fr-FR" w:bidi="ar-MA"/>
        </w:rPr>
        <w:t>رقم الارسال:</w:t>
      </w:r>
    </w:p>
    <w:p w:rsidR="003A4C4F" w:rsidRPr="00DC3D23" w:rsidRDefault="00655B07" w:rsidP="00655B07">
      <w:pPr>
        <w:rPr>
          <w:rFonts w:ascii="Traditional Arabic" w:hAnsi="Traditional Arabic" w:cs="Traditional Arabic"/>
          <w:sz w:val="28"/>
          <w:szCs w:val="28"/>
          <w:rtl/>
          <w:lang w:val="fr-FR" w:bidi="ar-MA"/>
        </w:rPr>
      </w:pPr>
      <w:r w:rsidRPr="00DC3D23">
        <w:rPr>
          <w:rFonts w:ascii="Traditional Arabic" w:hAnsi="Traditional Arabic" w:cs="Traditional Arabic" w:hint="cs"/>
          <w:sz w:val="28"/>
          <w:szCs w:val="28"/>
          <w:rtl/>
          <w:lang w:val="fr-FR" w:bidi="ar-MA"/>
        </w:rPr>
        <w:t>الموضوع:</w:t>
      </w:r>
      <w:r>
        <w:rPr>
          <w:rFonts w:ascii="Traditional Arabic" w:hAnsi="Traditional Arabic" w:cs="Traditional Arabic" w:hint="cs"/>
          <w:sz w:val="28"/>
          <w:szCs w:val="28"/>
          <w:rtl/>
          <w:lang w:val="fr-FR" w:bidi="ar-MA"/>
        </w:rPr>
        <w:t xml:space="preserve"> وثائ</w:t>
      </w:r>
      <w:r>
        <w:rPr>
          <w:rFonts w:ascii="Traditional Arabic" w:hAnsi="Traditional Arabic" w:cs="Traditional Arabic" w:hint="eastAsia"/>
          <w:sz w:val="28"/>
          <w:szCs w:val="28"/>
          <w:rtl/>
          <w:lang w:val="fr-FR" w:bidi="ar-MA"/>
        </w:rPr>
        <w:t>ق</w:t>
      </w:r>
      <w:r>
        <w:rPr>
          <w:rFonts w:ascii="Traditional Arabic" w:hAnsi="Traditional Arabic" w:cs="Traditional Arabic" w:hint="cs"/>
          <w:sz w:val="28"/>
          <w:szCs w:val="28"/>
          <w:rtl/>
          <w:lang w:val="fr-FR" w:bidi="ar-MA"/>
        </w:rPr>
        <w:t xml:space="preserve"> مدرسية تهم </w:t>
      </w:r>
    </w:p>
    <w:p w:rsidR="003A4C4F" w:rsidRPr="00DC3D23" w:rsidRDefault="00655B07" w:rsidP="001C768D">
      <w:pPr>
        <w:rPr>
          <w:rFonts w:ascii="Traditional Arabic" w:hAnsi="Traditional Arabic" w:cs="Traditional Arabic"/>
          <w:sz w:val="28"/>
          <w:szCs w:val="28"/>
          <w:rtl/>
          <w:lang w:val="fr-FR" w:bidi="ar-MA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val="fr-FR" w:bidi="ar-MA"/>
        </w:rPr>
        <w:t xml:space="preserve">  </w:t>
      </w:r>
    </w:p>
    <w:p w:rsidR="003A4C4F" w:rsidRPr="00DC3D23" w:rsidRDefault="003A4C4F" w:rsidP="00A509A1">
      <w:pPr>
        <w:rPr>
          <w:rFonts w:ascii="Traditional Arabic" w:hAnsi="Traditional Arabic" w:cs="Traditional Arabic"/>
          <w:sz w:val="28"/>
          <w:szCs w:val="28"/>
          <w:rtl/>
          <w:lang w:val="fr-FR" w:bidi="ar-MA"/>
        </w:rPr>
      </w:pPr>
    </w:p>
    <w:p w:rsidR="00210578" w:rsidRPr="00DC3D23" w:rsidRDefault="00210578" w:rsidP="00A509A1">
      <w:pPr>
        <w:rPr>
          <w:rFonts w:ascii="Traditional Arabic" w:hAnsi="Traditional Arabic" w:cs="Traditional Arabic"/>
          <w:sz w:val="28"/>
          <w:szCs w:val="28"/>
          <w:rtl/>
          <w:lang w:val="fr-FR" w:bidi="ar-MA"/>
        </w:rPr>
      </w:pPr>
    </w:p>
    <w:p w:rsidR="003A4C4F" w:rsidRPr="0033581F" w:rsidRDefault="003A4C4F" w:rsidP="003A4C4F">
      <w:pPr>
        <w:jc w:val="center"/>
        <w:rPr>
          <w:rFonts w:ascii="Traditional Arabic" w:hAnsi="Traditional Arabic" w:cs="Traditional Arabic"/>
          <w:sz w:val="36"/>
          <w:szCs w:val="36"/>
          <w:rtl/>
          <w:lang w:val="fr-FR" w:bidi="ar-MA"/>
        </w:rPr>
      </w:pPr>
      <w:r w:rsidRPr="0033581F">
        <w:rPr>
          <w:rFonts w:ascii="Traditional Arabic" w:hAnsi="Traditional Arabic" w:cs="Traditional Arabic"/>
          <w:sz w:val="36"/>
          <w:szCs w:val="36"/>
          <w:rtl/>
          <w:lang w:val="fr-FR" w:bidi="ar-MA"/>
        </w:rPr>
        <w:t>سلام تام بوجود مولانا الإمام</w:t>
      </w:r>
    </w:p>
    <w:p w:rsidR="003A4C4F" w:rsidRPr="0033581F" w:rsidRDefault="003A4C4F" w:rsidP="00475D99">
      <w:pPr>
        <w:rPr>
          <w:rFonts w:ascii="Traditional Arabic" w:hAnsi="Traditional Arabic" w:cs="Traditional Arabic"/>
          <w:sz w:val="36"/>
          <w:szCs w:val="36"/>
          <w:rtl/>
          <w:lang w:val="fr-FR" w:bidi="ar-MA"/>
        </w:rPr>
      </w:pPr>
      <w:r w:rsidRPr="0033581F">
        <w:rPr>
          <w:rFonts w:ascii="Traditional Arabic" w:hAnsi="Traditional Arabic" w:cs="Traditional Arabic"/>
          <w:sz w:val="36"/>
          <w:szCs w:val="36"/>
          <w:rtl/>
          <w:lang w:val="fr-FR" w:bidi="ar-MA"/>
        </w:rPr>
        <w:t>وبعد،</w:t>
      </w:r>
    </w:p>
    <w:p w:rsidR="00475D99" w:rsidRPr="0033581F" w:rsidRDefault="00475D99" w:rsidP="0093659C">
      <w:pPr>
        <w:rPr>
          <w:rFonts w:ascii="Traditional Arabic" w:hAnsi="Traditional Arabic" w:cs="Traditional Arabic"/>
          <w:sz w:val="36"/>
          <w:szCs w:val="36"/>
          <w:rtl/>
          <w:lang w:val="fr-FR" w:bidi="ar-MA"/>
        </w:rPr>
      </w:pPr>
      <w:r w:rsidRPr="0033581F">
        <w:rPr>
          <w:rFonts w:ascii="Traditional Arabic" w:hAnsi="Traditional Arabic" w:cs="Traditional Arabic"/>
          <w:sz w:val="36"/>
          <w:szCs w:val="36"/>
          <w:rtl/>
          <w:lang w:val="fr-FR" w:bidi="ar-MA"/>
        </w:rPr>
        <w:tab/>
        <w:t xml:space="preserve">يشرفني أن </w:t>
      </w:r>
      <w:r w:rsidR="0093659C">
        <w:rPr>
          <w:rFonts w:ascii="Traditional Arabic" w:hAnsi="Traditional Arabic" w:cs="Traditional Arabic" w:hint="cs"/>
          <w:sz w:val="36"/>
          <w:szCs w:val="36"/>
          <w:rtl/>
          <w:lang w:val="fr-FR" w:bidi="ar-MA"/>
        </w:rPr>
        <w:t>أوافيكم</w:t>
      </w:r>
      <w:r w:rsidRPr="0033581F">
        <w:rPr>
          <w:rFonts w:ascii="Traditional Arabic" w:hAnsi="Traditional Arabic" w:cs="Traditional Arabic"/>
          <w:sz w:val="36"/>
          <w:szCs w:val="36"/>
          <w:rtl/>
          <w:lang w:val="fr-FR" w:bidi="ar-MA"/>
        </w:rPr>
        <w:t xml:space="preserve"> بالملفات المدرسية </w:t>
      </w:r>
      <w:r w:rsidR="00655B07" w:rsidRPr="0033581F">
        <w:rPr>
          <w:rFonts w:ascii="Traditional Arabic" w:hAnsi="Traditional Arabic" w:cs="Traditional Arabic" w:hint="cs"/>
          <w:sz w:val="36"/>
          <w:szCs w:val="36"/>
          <w:rtl/>
          <w:lang w:val="fr-FR" w:bidi="ar-MA"/>
        </w:rPr>
        <w:t>والصحية وكذا الدفاتر</w:t>
      </w:r>
      <w:r w:rsidRPr="0033581F">
        <w:rPr>
          <w:rFonts w:ascii="Traditional Arabic" w:hAnsi="Traditional Arabic" w:cs="Traditional Arabic"/>
          <w:sz w:val="36"/>
          <w:szCs w:val="36"/>
          <w:rtl/>
          <w:lang w:val="fr-FR" w:bidi="ar-MA"/>
        </w:rPr>
        <w:t xml:space="preserve"> المدرسية للتلاميذ الآتية أسماؤهم:</w:t>
      </w:r>
    </w:p>
    <w:p w:rsidR="0012587C" w:rsidRPr="00BB5FFF" w:rsidRDefault="0012587C" w:rsidP="00475D99">
      <w:pPr>
        <w:rPr>
          <w:rFonts w:ascii="Traditional Arabic" w:hAnsi="Traditional Arabic" w:cs="Traditional Arabic"/>
          <w:sz w:val="14"/>
          <w:szCs w:val="14"/>
          <w:rtl/>
          <w:lang w:val="fr-FR" w:bidi="ar-MA"/>
        </w:rPr>
      </w:pPr>
    </w:p>
    <w:tbl>
      <w:tblPr>
        <w:bidiVisual/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9"/>
        <w:gridCol w:w="2032"/>
        <w:gridCol w:w="2015"/>
        <w:gridCol w:w="2030"/>
        <w:gridCol w:w="2018"/>
      </w:tblGrid>
      <w:tr w:rsidR="00655B07" w:rsidRPr="00DB6F23" w:rsidTr="00655B07">
        <w:trPr>
          <w:trHeight w:val="816"/>
        </w:trPr>
        <w:tc>
          <w:tcPr>
            <w:tcW w:w="2009" w:type="dxa"/>
            <w:shd w:val="clear" w:color="auto" w:fill="auto"/>
          </w:tcPr>
          <w:p w:rsidR="001C768D" w:rsidRPr="00DB6F23" w:rsidRDefault="001C768D" w:rsidP="00DB6F23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val="fr-FR" w:bidi="ar-MA"/>
              </w:rPr>
            </w:pPr>
            <w:r w:rsidRPr="00DB6F23">
              <w:rPr>
                <w:rFonts w:ascii="Traditional Arabic" w:hAnsi="Traditional Arabic" w:cs="Traditional Arabic"/>
                <w:sz w:val="28"/>
                <w:szCs w:val="28"/>
                <w:rtl/>
                <w:lang w:val="fr-FR" w:bidi="ar-MA"/>
              </w:rPr>
              <w:t xml:space="preserve">الاسم </w:t>
            </w:r>
            <w:r w:rsidR="00655B07" w:rsidRPr="00DB6F23">
              <w:rPr>
                <w:rFonts w:ascii="Traditional Arabic" w:hAnsi="Traditional Arabic" w:cs="Traditional Arabic" w:hint="cs"/>
                <w:sz w:val="28"/>
                <w:szCs w:val="28"/>
                <w:rtl/>
                <w:lang w:val="fr-FR" w:bidi="ar-MA"/>
              </w:rPr>
              <w:t>والنسب</w:t>
            </w:r>
          </w:p>
        </w:tc>
        <w:tc>
          <w:tcPr>
            <w:tcW w:w="2032" w:type="dxa"/>
            <w:shd w:val="clear" w:color="auto" w:fill="auto"/>
          </w:tcPr>
          <w:p w:rsidR="001C768D" w:rsidRPr="00DB6F23" w:rsidRDefault="00655B07" w:rsidP="00DB6F23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val="fr-FR" w:bidi="ar-MA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val="fr-FR" w:bidi="ar-MA"/>
              </w:rPr>
              <w:t>الرقم الوطني</w:t>
            </w:r>
          </w:p>
        </w:tc>
        <w:tc>
          <w:tcPr>
            <w:tcW w:w="2015" w:type="dxa"/>
            <w:shd w:val="clear" w:color="auto" w:fill="auto"/>
          </w:tcPr>
          <w:p w:rsidR="001C768D" w:rsidRPr="00DB6F23" w:rsidRDefault="001C768D" w:rsidP="00DB6F23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val="fr-FR" w:bidi="ar-MA"/>
              </w:rPr>
            </w:pPr>
            <w:r w:rsidRPr="00DB6F23">
              <w:rPr>
                <w:rFonts w:ascii="Traditional Arabic" w:hAnsi="Traditional Arabic" w:cs="Traditional Arabic"/>
                <w:sz w:val="28"/>
                <w:szCs w:val="28"/>
                <w:rtl/>
                <w:lang w:val="fr-FR" w:bidi="ar-MA"/>
              </w:rPr>
              <w:t>المستوى</w:t>
            </w:r>
          </w:p>
        </w:tc>
        <w:tc>
          <w:tcPr>
            <w:tcW w:w="2030" w:type="dxa"/>
            <w:shd w:val="clear" w:color="auto" w:fill="auto"/>
          </w:tcPr>
          <w:p w:rsidR="001C768D" w:rsidRPr="00DB6F23" w:rsidRDefault="001C768D" w:rsidP="00DB6F23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val="fr-FR" w:bidi="ar-MA"/>
              </w:rPr>
            </w:pPr>
            <w:r w:rsidRPr="00DB6F23">
              <w:rPr>
                <w:rFonts w:ascii="Traditional Arabic" w:hAnsi="Traditional Arabic" w:cs="Traditional Arabic"/>
                <w:sz w:val="28"/>
                <w:szCs w:val="28"/>
                <w:rtl/>
                <w:lang w:val="fr-FR" w:bidi="ar-MA"/>
              </w:rPr>
              <w:t>مسجل الى غاية</w:t>
            </w:r>
          </w:p>
        </w:tc>
        <w:tc>
          <w:tcPr>
            <w:tcW w:w="2018" w:type="dxa"/>
            <w:shd w:val="clear" w:color="auto" w:fill="auto"/>
          </w:tcPr>
          <w:p w:rsidR="001C768D" w:rsidRPr="00DB6F23" w:rsidRDefault="001C768D" w:rsidP="00DB6F23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val="fr-FR" w:bidi="ar-MA"/>
              </w:rPr>
            </w:pPr>
            <w:r w:rsidRPr="00DB6F23">
              <w:rPr>
                <w:rFonts w:ascii="Traditional Arabic" w:hAnsi="Traditional Arabic" w:cs="Traditional Arabic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655B07" w:rsidRPr="00DB6F23" w:rsidTr="00655B07">
        <w:trPr>
          <w:trHeight w:val="699"/>
        </w:trPr>
        <w:tc>
          <w:tcPr>
            <w:tcW w:w="2009" w:type="dxa"/>
            <w:shd w:val="clear" w:color="auto" w:fill="auto"/>
          </w:tcPr>
          <w:p w:rsidR="001C768D" w:rsidRPr="00DB6F23" w:rsidRDefault="001C768D" w:rsidP="00475D99">
            <w:pPr>
              <w:rPr>
                <w:rFonts w:ascii="Traditional Arabic" w:hAnsi="Traditional Arabic" w:cs="Traditional Arabic"/>
                <w:rtl/>
                <w:lang w:val="fr-FR" w:bidi="ar-MA"/>
              </w:rPr>
            </w:pPr>
          </w:p>
        </w:tc>
        <w:tc>
          <w:tcPr>
            <w:tcW w:w="2032" w:type="dxa"/>
            <w:shd w:val="clear" w:color="auto" w:fill="auto"/>
          </w:tcPr>
          <w:p w:rsidR="001C768D" w:rsidRPr="00DB6F23" w:rsidRDefault="001C768D" w:rsidP="00655B07">
            <w:pPr>
              <w:jc w:val="center"/>
              <w:rPr>
                <w:rFonts w:ascii="Traditional Arabic" w:hAnsi="Traditional Arabic" w:cs="Traditional Arabic"/>
                <w:lang w:val="fr-FR" w:bidi="ar-MA"/>
              </w:rPr>
            </w:pPr>
          </w:p>
        </w:tc>
        <w:tc>
          <w:tcPr>
            <w:tcW w:w="2015" w:type="dxa"/>
            <w:shd w:val="clear" w:color="auto" w:fill="auto"/>
          </w:tcPr>
          <w:p w:rsidR="001C768D" w:rsidRPr="00DB6F23" w:rsidRDefault="001C768D" w:rsidP="00475D99">
            <w:pPr>
              <w:rPr>
                <w:rFonts w:ascii="Traditional Arabic" w:hAnsi="Traditional Arabic" w:cs="Traditional Arabic"/>
                <w:rtl/>
                <w:lang w:val="fr-FR" w:bidi="ar-MA"/>
              </w:rPr>
            </w:pPr>
          </w:p>
        </w:tc>
        <w:tc>
          <w:tcPr>
            <w:tcW w:w="2030" w:type="dxa"/>
            <w:shd w:val="clear" w:color="auto" w:fill="auto"/>
          </w:tcPr>
          <w:p w:rsidR="001C768D" w:rsidRPr="00DB6F23" w:rsidRDefault="001C768D" w:rsidP="00475D99">
            <w:pPr>
              <w:rPr>
                <w:rFonts w:ascii="Traditional Arabic" w:hAnsi="Traditional Arabic" w:cs="Traditional Arabic"/>
                <w:rtl/>
                <w:lang w:val="fr-FR" w:bidi="ar-MA"/>
              </w:rPr>
            </w:pPr>
          </w:p>
        </w:tc>
        <w:tc>
          <w:tcPr>
            <w:tcW w:w="2018" w:type="dxa"/>
            <w:shd w:val="clear" w:color="auto" w:fill="auto"/>
          </w:tcPr>
          <w:p w:rsidR="001C768D" w:rsidRPr="00DB6F23" w:rsidRDefault="001C768D" w:rsidP="00475D99">
            <w:pPr>
              <w:rPr>
                <w:rFonts w:ascii="Traditional Arabic" w:hAnsi="Traditional Arabic" w:cs="Traditional Arabic"/>
                <w:rtl/>
                <w:lang w:val="fr-FR" w:bidi="ar-MA"/>
              </w:rPr>
            </w:pPr>
          </w:p>
        </w:tc>
      </w:tr>
    </w:tbl>
    <w:p w:rsidR="00655B07" w:rsidRDefault="0033581F" w:rsidP="0093659C">
      <w:pPr>
        <w:tabs>
          <w:tab w:val="left" w:pos="660"/>
        </w:tabs>
        <w:rPr>
          <w:rFonts w:cs="Traditional Arabic"/>
          <w:sz w:val="32"/>
          <w:szCs w:val="32"/>
          <w:rtl/>
          <w:lang w:val="fr-FR" w:bidi="ar-MA"/>
        </w:rPr>
      </w:pPr>
      <w:r w:rsidRPr="00BB5FFF">
        <w:rPr>
          <w:rFonts w:cs="Traditional Arabic"/>
          <w:sz w:val="32"/>
          <w:szCs w:val="32"/>
          <w:rtl/>
          <w:lang w:val="fr-FR" w:bidi="ar-MA"/>
        </w:rPr>
        <w:tab/>
      </w:r>
    </w:p>
    <w:p w:rsidR="00475D99" w:rsidRPr="00BB5FFF" w:rsidRDefault="0093659C" w:rsidP="0093659C">
      <w:pPr>
        <w:tabs>
          <w:tab w:val="left" w:pos="660"/>
        </w:tabs>
        <w:rPr>
          <w:rFonts w:cs="Traditional Arabic"/>
          <w:sz w:val="32"/>
          <w:szCs w:val="32"/>
          <w:rtl/>
          <w:lang w:val="fr-FR" w:bidi="ar-MA"/>
        </w:rPr>
      </w:pPr>
      <w:proofErr w:type="gramStart"/>
      <w:r>
        <w:rPr>
          <w:rFonts w:cs="Traditional Arabic" w:hint="cs"/>
          <w:sz w:val="32"/>
          <w:szCs w:val="32"/>
          <w:rtl/>
          <w:lang w:val="fr-FR" w:bidi="ar-MA"/>
        </w:rPr>
        <w:t>و</w:t>
      </w:r>
      <w:r w:rsidR="0033581F" w:rsidRPr="00BB5FFF">
        <w:rPr>
          <w:rFonts w:cs="Traditional Arabic" w:hint="cs"/>
          <w:sz w:val="32"/>
          <w:szCs w:val="32"/>
          <w:rtl/>
          <w:lang w:val="fr-FR" w:bidi="ar-MA"/>
        </w:rPr>
        <w:t xml:space="preserve"> تقبلوا</w:t>
      </w:r>
      <w:proofErr w:type="gramEnd"/>
      <w:r w:rsidR="0033581F" w:rsidRPr="00BB5FFF">
        <w:rPr>
          <w:rFonts w:cs="Traditional Arabic" w:hint="cs"/>
          <w:sz w:val="32"/>
          <w:szCs w:val="32"/>
          <w:rtl/>
          <w:lang w:val="fr-FR" w:bidi="ar-MA"/>
        </w:rPr>
        <w:t xml:space="preserve"> أخلص </w:t>
      </w:r>
      <w:r w:rsidR="00BB5FFF" w:rsidRPr="00BB5FFF">
        <w:rPr>
          <w:rFonts w:cs="Traditional Arabic" w:hint="cs"/>
          <w:sz w:val="32"/>
          <w:szCs w:val="32"/>
          <w:rtl/>
          <w:lang w:val="fr-FR" w:bidi="ar-MA"/>
        </w:rPr>
        <w:t>التحيات و السلام.</w:t>
      </w:r>
    </w:p>
    <w:p w:rsidR="00A509A1" w:rsidRPr="00BB5FFF" w:rsidRDefault="00BB5FFF" w:rsidP="00BB5FFF">
      <w:pPr>
        <w:ind w:firstLine="2551"/>
        <w:jc w:val="center"/>
        <w:rPr>
          <w:rFonts w:cs="Traditional Arabic"/>
          <w:sz w:val="32"/>
          <w:szCs w:val="32"/>
          <w:rtl/>
          <w:lang w:val="fr-FR" w:bidi="ar-MA"/>
        </w:rPr>
      </w:pPr>
      <w:r w:rsidRPr="00BB5FFF">
        <w:rPr>
          <w:rFonts w:cs="Traditional Arabic" w:hint="cs"/>
          <w:sz w:val="32"/>
          <w:szCs w:val="32"/>
          <w:rtl/>
          <w:lang w:val="fr-FR" w:bidi="ar-MA"/>
        </w:rPr>
        <w:t>إمضاء المدير:</w:t>
      </w:r>
    </w:p>
    <w:sectPr w:rsidR="00A509A1" w:rsidRPr="00BB5FFF" w:rsidSect="002406B8">
      <w:headerReference w:type="default" r:id="rId8"/>
      <w:footerReference w:type="even" r:id="rId9"/>
      <w:footerReference w:type="default" r:id="rId10"/>
      <w:pgSz w:w="11906" w:h="16838"/>
      <w:pgMar w:top="284" w:right="1133" w:bottom="720" w:left="851" w:header="709" w:footer="709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791" w:rsidRDefault="00BB1791">
      <w:r>
        <w:separator/>
      </w:r>
    </w:p>
  </w:endnote>
  <w:endnote w:type="continuationSeparator" w:id="0">
    <w:p w:rsidR="00BB1791" w:rsidRDefault="00BB1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D6A" w:rsidRDefault="00D85D6A" w:rsidP="00BD751D">
    <w:pPr>
      <w:pStyle w:val="Pieddepage"/>
      <w:framePr w:wrap="around" w:vAnchor="text" w:hAnchor="text" w:xAlign="center" w:y="1"/>
      <w:rPr>
        <w:rStyle w:val="Numrodepage"/>
      </w:rPr>
    </w:pPr>
    <w:r>
      <w:rPr>
        <w:rStyle w:val="Numrodepage"/>
        <w:rtl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  <w:rtl/>
      </w:rPr>
      <w:fldChar w:fldCharType="end"/>
    </w:r>
  </w:p>
  <w:p w:rsidR="00D85D6A" w:rsidRDefault="00D85D6A" w:rsidP="00FC644E">
    <w:pPr>
      <w:pStyle w:val="Pieddepage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59D" w:rsidRPr="006E40A2" w:rsidRDefault="0093659C" w:rsidP="009521CD">
    <w:pPr>
      <w:pStyle w:val="Pieddepage"/>
      <w:jc w:val="center"/>
      <w:rPr>
        <w:b/>
        <w:bCs w:val="0"/>
        <w:sz w:val="20"/>
        <w:szCs w:val="20"/>
        <w:lang w:bidi="ar-MA"/>
      </w:rPr>
    </w:pPr>
    <w:r>
      <w:rPr>
        <w:noProof/>
        <w:lang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38100</wp:posOffset>
          </wp:positionH>
          <wp:positionV relativeFrom="paragraph">
            <wp:posOffset>9944100</wp:posOffset>
          </wp:positionV>
          <wp:extent cx="7458075" cy="619125"/>
          <wp:effectExtent l="0" t="0" r="9525" b="9525"/>
          <wp:wrapTight wrapText="bothSides">
            <wp:wrapPolygon edited="0">
              <wp:start x="0" y="0"/>
              <wp:lineTo x="0" y="21268"/>
              <wp:lineTo x="21572" y="21268"/>
              <wp:lineTo x="21572" y="0"/>
              <wp:lineTo x="0" y="0"/>
            </wp:wrapPolygon>
          </wp:wrapTight>
          <wp:docPr id="2" name="Image 3" descr="تذييل الصفحة-protraitالموارد البشرية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 descr="تذييل الصفحة-protraitالموارد البشرية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58075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791" w:rsidRDefault="00BB1791">
      <w:r>
        <w:separator/>
      </w:r>
    </w:p>
  </w:footnote>
  <w:footnote w:type="continuationSeparator" w:id="0">
    <w:p w:rsidR="00BB1791" w:rsidRDefault="00BB1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B3B" w:rsidRPr="000D7FD5" w:rsidRDefault="00275366" w:rsidP="000572D0">
    <w:pPr>
      <w:pStyle w:val="En-tte"/>
      <w:jc w:val="center"/>
      <w:rPr>
        <w:rFonts w:ascii="Arabic Typesetting" w:hAnsi="Arabic Typesetting" w:cs="Arabic Typesetting"/>
        <w:i/>
        <w:iCs/>
        <w:color w:val="FFFFFF"/>
        <w:sz w:val="40"/>
        <w:szCs w:val="40"/>
        <w:rtl/>
        <w:lang w:bidi="ar-MA"/>
      </w:rPr>
    </w:pPr>
    <w:r>
      <w:rPr>
        <w:rFonts w:ascii="Arabic Typesetting" w:hAnsi="Arabic Typesetting" w:cs="Arabic Typesetting"/>
        <w:i/>
        <w:iCs/>
        <w:noProof/>
        <w:color w:val="FFFFFF"/>
        <w:sz w:val="40"/>
        <w:szCs w:val="40"/>
        <w:rtl/>
        <w:lang w:eastAsia="en-US"/>
      </w:rPr>
      <w:drawing>
        <wp:inline distT="0" distB="0" distL="0" distR="0" wp14:anchorId="3317C6B8" wp14:editId="322F4D0C">
          <wp:extent cx="6211310" cy="1286150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1310" cy="1286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572D0" w:rsidRPr="000D7FD5">
      <w:rPr>
        <w:rFonts w:ascii="Arabic Typesetting" w:hAnsi="Arabic Typesetting" w:cs="Arabic Typesetting"/>
        <w:i/>
        <w:iCs/>
        <w:color w:val="FFFFFF"/>
        <w:sz w:val="40"/>
        <w:szCs w:val="40"/>
        <w:rtl/>
      </w:rPr>
      <w:t>الحمد لله وحده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3C7F"/>
    <w:multiLevelType w:val="hybridMultilevel"/>
    <w:tmpl w:val="50A4089C"/>
    <w:lvl w:ilvl="0" w:tplc="3ACC2B3E">
      <w:start w:val="1"/>
      <w:numFmt w:val="decimal"/>
      <w:lvlText w:val="%1)"/>
      <w:lvlJc w:val="left"/>
      <w:pPr>
        <w:tabs>
          <w:tab w:val="num" w:pos="1607"/>
        </w:tabs>
        <w:ind w:left="1607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12"/>
        </w:tabs>
        <w:ind w:left="23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32"/>
        </w:tabs>
        <w:ind w:left="30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52"/>
        </w:tabs>
        <w:ind w:left="3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72"/>
        </w:tabs>
        <w:ind w:left="44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92"/>
        </w:tabs>
        <w:ind w:left="51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12"/>
        </w:tabs>
        <w:ind w:left="59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32"/>
        </w:tabs>
        <w:ind w:left="66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52"/>
        </w:tabs>
        <w:ind w:left="7352" w:hanging="180"/>
      </w:pPr>
    </w:lvl>
  </w:abstractNum>
  <w:abstractNum w:abstractNumId="1" w15:restartNumberingAfterBreak="0">
    <w:nsid w:val="0C39183C"/>
    <w:multiLevelType w:val="multilevel"/>
    <w:tmpl w:val="CD942A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514714"/>
    <w:multiLevelType w:val="hybridMultilevel"/>
    <w:tmpl w:val="C34A7C44"/>
    <w:lvl w:ilvl="0" w:tplc="B83204DC">
      <w:start w:val="3"/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423F3"/>
    <w:multiLevelType w:val="multilevel"/>
    <w:tmpl w:val="CD942A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B43E08"/>
    <w:multiLevelType w:val="hybridMultilevel"/>
    <w:tmpl w:val="DD40910C"/>
    <w:lvl w:ilvl="0" w:tplc="46965AEA">
      <w:start w:val="1"/>
      <w:numFmt w:val="decimal"/>
      <w:lvlText w:val="%1)"/>
      <w:lvlJc w:val="left"/>
      <w:pPr>
        <w:tabs>
          <w:tab w:val="num" w:pos="974"/>
        </w:tabs>
        <w:ind w:left="974" w:hanging="360"/>
      </w:pPr>
      <w:rPr>
        <w:rFonts w:hint="default"/>
        <w:b w:val="0"/>
        <w:bCs/>
        <w:i/>
        <w:i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14" w:hanging="360"/>
      </w:pPr>
    </w:lvl>
    <w:lvl w:ilvl="2" w:tplc="040C001B" w:tentative="1">
      <w:start w:val="1"/>
      <w:numFmt w:val="lowerRoman"/>
      <w:lvlText w:val="%3."/>
      <w:lvlJc w:val="right"/>
      <w:pPr>
        <w:ind w:left="2234" w:hanging="180"/>
      </w:pPr>
    </w:lvl>
    <w:lvl w:ilvl="3" w:tplc="040C000F" w:tentative="1">
      <w:start w:val="1"/>
      <w:numFmt w:val="decimal"/>
      <w:lvlText w:val="%4."/>
      <w:lvlJc w:val="left"/>
      <w:pPr>
        <w:ind w:left="2954" w:hanging="360"/>
      </w:pPr>
    </w:lvl>
    <w:lvl w:ilvl="4" w:tplc="040C0019" w:tentative="1">
      <w:start w:val="1"/>
      <w:numFmt w:val="lowerLetter"/>
      <w:lvlText w:val="%5."/>
      <w:lvlJc w:val="left"/>
      <w:pPr>
        <w:ind w:left="3674" w:hanging="360"/>
      </w:pPr>
    </w:lvl>
    <w:lvl w:ilvl="5" w:tplc="040C001B" w:tentative="1">
      <w:start w:val="1"/>
      <w:numFmt w:val="lowerRoman"/>
      <w:lvlText w:val="%6."/>
      <w:lvlJc w:val="right"/>
      <w:pPr>
        <w:ind w:left="4394" w:hanging="180"/>
      </w:pPr>
    </w:lvl>
    <w:lvl w:ilvl="6" w:tplc="040C000F" w:tentative="1">
      <w:start w:val="1"/>
      <w:numFmt w:val="decimal"/>
      <w:lvlText w:val="%7."/>
      <w:lvlJc w:val="left"/>
      <w:pPr>
        <w:ind w:left="5114" w:hanging="360"/>
      </w:pPr>
    </w:lvl>
    <w:lvl w:ilvl="7" w:tplc="040C0019" w:tentative="1">
      <w:start w:val="1"/>
      <w:numFmt w:val="lowerLetter"/>
      <w:lvlText w:val="%8."/>
      <w:lvlJc w:val="left"/>
      <w:pPr>
        <w:ind w:left="5834" w:hanging="360"/>
      </w:pPr>
    </w:lvl>
    <w:lvl w:ilvl="8" w:tplc="040C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5" w15:restartNumberingAfterBreak="0">
    <w:nsid w:val="35787A28"/>
    <w:multiLevelType w:val="hybridMultilevel"/>
    <w:tmpl w:val="25D22CC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C3FF9"/>
    <w:multiLevelType w:val="multilevel"/>
    <w:tmpl w:val="C01EB25E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40F23F22"/>
    <w:multiLevelType w:val="multilevel"/>
    <w:tmpl w:val="CD942A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2C06B9"/>
    <w:multiLevelType w:val="hybridMultilevel"/>
    <w:tmpl w:val="CD942A1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4E3172D"/>
    <w:multiLevelType w:val="hybridMultilevel"/>
    <w:tmpl w:val="EEC823EE"/>
    <w:lvl w:ilvl="0" w:tplc="DF5A1F0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5C3475"/>
    <w:multiLevelType w:val="hybridMultilevel"/>
    <w:tmpl w:val="5D4EFC26"/>
    <w:lvl w:ilvl="0" w:tplc="2AE055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wav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7443C3"/>
    <w:multiLevelType w:val="hybridMultilevel"/>
    <w:tmpl w:val="93C8F6B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6041D4"/>
    <w:multiLevelType w:val="hybridMultilevel"/>
    <w:tmpl w:val="9EB892A0"/>
    <w:lvl w:ilvl="0" w:tplc="9CDE807A">
      <w:numFmt w:val="bullet"/>
      <w:lvlText w:val=""/>
      <w:lvlJc w:val="left"/>
      <w:pPr>
        <w:ind w:left="4754" w:hanging="360"/>
      </w:pPr>
      <w:rPr>
        <w:rFonts w:ascii="Symbol" w:eastAsia="Calibri" w:hAnsi="Symbol" w:cs="Arial" w:hint="default"/>
        <w:lang w:bidi="ar-SA"/>
      </w:rPr>
    </w:lvl>
    <w:lvl w:ilvl="1" w:tplc="040C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8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514" w:hanging="360"/>
      </w:pPr>
      <w:rPr>
        <w:rFonts w:ascii="Wingdings" w:hAnsi="Wingdings" w:hint="default"/>
      </w:rPr>
    </w:lvl>
  </w:abstractNum>
  <w:abstractNum w:abstractNumId="13" w15:restartNumberingAfterBreak="0">
    <w:nsid w:val="74801407"/>
    <w:multiLevelType w:val="hybridMultilevel"/>
    <w:tmpl w:val="287A5F40"/>
    <w:lvl w:ilvl="0" w:tplc="8A86B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raditional Arabic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6C65B94"/>
    <w:multiLevelType w:val="hybridMultilevel"/>
    <w:tmpl w:val="83D618F4"/>
    <w:lvl w:ilvl="0" w:tplc="0046D08E">
      <w:numFmt w:val="bullet"/>
      <w:lvlText w:val="-"/>
      <w:lvlJc w:val="left"/>
      <w:pPr>
        <w:ind w:left="1347" w:hanging="3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5" w15:restartNumberingAfterBreak="0">
    <w:nsid w:val="7CA76211"/>
    <w:multiLevelType w:val="hybridMultilevel"/>
    <w:tmpl w:val="A8647768"/>
    <w:lvl w:ilvl="0" w:tplc="46965AE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  <w:bCs/>
        <w:i/>
        <w:i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15"/>
  </w:num>
  <w:num w:numId="3">
    <w:abstractNumId w:val="6"/>
  </w:num>
  <w:num w:numId="4">
    <w:abstractNumId w:val="8"/>
  </w:num>
  <w:num w:numId="5">
    <w:abstractNumId w:val="1"/>
  </w:num>
  <w:num w:numId="6">
    <w:abstractNumId w:val="7"/>
  </w:num>
  <w:num w:numId="7">
    <w:abstractNumId w:val="13"/>
  </w:num>
  <w:num w:numId="8">
    <w:abstractNumId w:val="3"/>
  </w:num>
  <w:num w:numId="9">
    <w:abstractNumId w:val="10"/>
  </w:num>
  <w:num w:numId="10">
    <w:abstractNumId w:val="12"/>
  </w:num>
  <w:num w:numId="11">
    <w:abstractNumId w:val="2"/>
  </w:num>
  <w:num w:numId="12">
    <w:abstractNumId w:val="14"/>
  </w:num>
  <w:num w:numId="13">
    <w:abstractNumId w:val="9"/>
  </w:num>
  <w:num w:numId="14">
    <w:abstractNumId w:val="11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3F5"/>
    <w:rsid w:val="00005F79"/>
    <w:rsid w:val="000141DC"/>
    <w:rsid w:val="00014C02"/>
    <w:rsid w:val="0001588E"/>
    <w:rsid w:val="00016547"/>
    <w:rsid w:val="00036664"/>
    <w:rsid w:val="00044397"/>
    <w:rsid w:val="000502CD"/>
    <w:rsid w:val="000514C8"/>
    <w:rsid w:val="000572D0"/>
    <w:rsid w:val="00065883"/>
    <w:rsid w:val="00070FDA"/>
    <w:rsid w:val="000A430E"/>
    <w:rsid w:val="000A4386"/>
    <w:rsid w:val="000A4A88"/>
    <w:rsid w:val="000A5D81"/>
    <w:rsid w:val="000B248E"/>
    <w:rsid w:val="000B3390"/>
    <w:rsid w:val="000D27B7"/>
    <w:rsid w:val="000D5331"/>
    <w:rsid w:val="000D63CB"/>
    <w:rsid w:val="000D7FD5"/>
    <w:rsid w:val="000E1D72"/>
    <w:rsid w:val="000E652B"/>
    <w:rsid w:val="000F6558"/>
    <w:rsid w:val="000F769C"/>
    <w:rsid w:val="001012F7"/>
    <w:rsid w:val="0010530A"/>
    <w:rsid w:val="0010764D"/>
    <w:rsid w:val="0012587C"/>
    <w:rsid w:val="001377A1"/>
    <w:rsid w:val="00142D77"/>
    <w:rsid w:val="001508DF"/>
    <w:rsid w:val="0015276B"/>
    <w:rsid w:val="00153A95"/>
    <w:rsid w:val="001613EF"/>
    <w:rsid w:val="00166147"/>
    <w:rsid w:val="00176B15"/>
    <w:rsid w:val="00176C7E"/>
    <w:rsid w:val="0017783D"/>
    <w:rsid w:val="00181E21"/>
    <w:rsid w:val="00186119"/>
    <w:rsid w:val="00190A35"/>
    <w:rsid w:val="00190E3A"/>
    <w:rsid w:val="00191CAF"/>
    <w:rsid w:val="00192733"/>
    <w:rsid w:val="00193204"/>
    <w:rsid w:val="001A2F3B"/>
    <w:rsid w:val="001A3A14"/>
    <w:rsid w:val="001B5E17"/>
    <w:rsid w:val="001C1FBF"/>
    <w:rsid w:val="001C2FE9"/>
    <w:rsid w:val="001C63DB"/>
    <w:rsid w:val="001C768D"/>
    <w:rsid w:val="001D2FA0"/>
    <w:rsid w:val="001D313F"/>
    <w:rsid w:val="001E1AEC"/>
    <w:rsid w:val="001E250F"/>
    <w:rsid w:val="001E7D81"/>
    <w:rsid w:val="001E7F4F"/>
    <w:rsid w:val="001F583E"/>
    <w:rsid w:val="001F70C9"/>
    <w:rsid w:val="00201AB2"/>
    <w:rsid w:val="002024A2"/>
    <w:rsid w:val="0020520D"/>
    <w:rsid w:val="00210578"/>
    <w:rsid w:val="002125E7"/>
    <w:rsid w:val="00224572"/>
    <w:rsid w:val="002278C3"/>
    <w:rsid w:val="002319E4"/>
    <w:rsid w:val="002406B8"/>
    <w:rsid w:val="002433D3"/>
    <w:rsid w:val="0025421B"/>
    <w:rsid w:val="002571A0"/>
    <w:rsid w:val="00261423"/>
    <w:rsid w:val="00261BFB"/>
    <w:rsid w:val="002666E9"/>
    <w:rsid w:val="00266FFF"/>
    <w:rsid w:val="00273E40"/>
    <w:rsid w:val="00275366"/>
    <w:rsid w:val="00276BAC"/>
    <w:rsid w:val="0027724F"/>
    <w:rsid w:val="00296D99"/>
    <w:rsid w:val="002B39AD"/>
    <w:rsid w:val="002D2074"/>
    <w:rsid w:val="002D4571"/>
    <w:rsid w:val="002E1792"/>
    <w:rsid w:val="002F3618"/>
    <w:rsid w:val="00302B20"/>
    <w:rsid w:val="003032F2"/>
    <w:rsid w:val="00310CAF"/>
    <w:rsid w:val="00314C1F"/>
    <w:rsid w:val="00325FFB"/>
    <w:rsid w:val="00334E69"/>
    <w:rsid w:val="0033581F"/>
    <w:rsid w:val="003376C3"/>
    <w:rsid w:val="003440A0"/>
    <w:rsid w:val="003572CF"/>
    <w:rsid w:val="00363831"/>
    <w:rsid w:val="003832D1"/>
    <w:rsid w:val="00383D20"/>
    <w:rsid w:val="0039404F"/>
    <w:rsid w:val="003A42A7"/>
    <w:rsid w:val="003A4C4F"/>
    <w:rsid w:val="003A760C"/>
    <w:rsid w:val="003C0FB1"/>
    <w:rsid w:val="003C2948"/>
    <w:rsid w:val="003C7308"/>
    <w:rsid w:val="003D23BF"/>
    <w:rsid w:val="003E1A18"/>
    <w:rsid w:val="003E21B9"/>
    <w:rsid w:val="003E5156"/>
    <w:rsid w:val="00400E16"/>
    <w:rsid w:val="00403B21"/>
    <w:rsid w:val="00407594"/>
    <w:rsid w:val="00431F00"/>
    <w:rsid w:val="00437DCF"/>
    <w:rsid w:val="0044178C"/>
    <w:rsid w:val="0044335F"/>
    <w:rsid w:val="00451EEE"/>
    <w:rsid w:val="00460065"/>
    <w:rsid w:val="00470A95"/>
    <w:rsid w:val="00473FC5"/>
    <w:rsid w:val="00475D99"/>
    <w:rsid w:val="004929DC"/>
    <w:rsid w:val="00495A8A"/>
    <w:rsid w:val="004A514C"/>
    <w:rsid w:val="004C1EEC"/>
    <w:rsid w:val="004D03EC"/>
    <w:rsid w:val="004D3B82"/>
    <w:rsid w:val="004D453A"/>
    <w:rsid w:val="004E3C60"/>
    <w:rsid w:val="004E5619"/>
    <w:rsid w:val="004E7265"/>
    <w:rsid w:val="00501034"/>
    <w:rsid w:val="005150B9"/>
    <w:rsid w:val="00515DBC"/>
    <w:rsid w:val="00533D8C"/>
    <w:rsid w:val="0053492C"/>
    <w:rsid w:val="00541CD7"/>
    <w:rsid w:val="00542146"/>
    <w:rsid w:val="00551765"/>
    <w:rsid w:val="00572D89"/>
    <w:rsid w:val="00576D39"/>
    <w:rsid w:val="00583BCF"/>
    <w:rsid w:val="00594893"/>
    <w:rsid w:val="00597AE0"/>
    <w:rsid w:val="005A55BB"/>
    <w:rsid w:val="005B1DDA"/>
    <w:rsid w:val="005C2225"/>
    <w:rsid w:val="005D4F5B"/>
    <w:rsid w:val="005E1B82"/>
    <w:rsid w:val="005F6B73"/>
    <w:rsid w:val="006106B9"/>
    <w:rsid w:val="00614B62"/>
    <w:rsid w:val="00621245"/>
    <w:rsid w:val="006342AE"/>
    <w:rsid w:val="00641C66"/>
    <w:rsid w:val="006436AA"/>
    <w:rsid w:val="00645135"/>
    <w:rsid w:val="00650F17"/>
    <w:rsid w:val="00655973"/>
    <w:rsid w:val="00655B07"/>
    <w:rsid w:val="00660B35"/>
    <w:rsid w:val="00666EAB"/>
    <w:rsid w:val="00690C46"/>
    <w:rsid w:val="00693878"/>
    <w:rsid w:val="00693FAD"/>
    <w:rsid w:val="006A6B7C"/>
    <w:rsid w:val="006A7095"/>
    <w:rsid w:val="006B0937"/>
    <w:rsid w:val="006B1C4D"/>
    <w:rsid w:val="006C154E"/>
    <w:rsid w:val="006C4A0A"/>
    <w:rsid w:val="006C4C52"/>
    <w:rsid w:val="006D1A54"/>
    <w:rsid w:val="006E40A2"/>
    <w:rsid w:val="006E5AE9"/>
    <w:rsid w:val="006E768E"/>
    <w:rsid w:val="006F2DB5"/>
    <w:rsid w:val="006F449E"/>
    <w:rsid w:val="007238F0"/>
    <w:rsid w:val="00726439"/>
    <w:rsid w:val="00742B3B"/>
    <w:rsid w:val="00744FDC"/>
    <w:rsid w:val="00750553"/>
    <w:rsid w:val="007572EE"/>
    <w:rsid w:val="00770D8F"/>
    <w:rsid w:val="00772E3E"/>
    <w:rsid w:val="007771B1"/>
    <w:rsid w:val="00781366"/>
    <w:rsid w:val="007876FC"/>
    <w:rsid w:val="00792628"/>
    <w:rsid w:val="00793FB4"/>
    <w:rsid w:val="00795ACF"/>
    <w:rsid w:val="007B7C00"/>
    <w:rsid w:val="007C0B85"/>
    <w:rsid w:val="007D4098"/>
    <w:rsid w:val="007E1CB2"/>
    <w:rsid w:val="007F3C16"/>
    <w:rsid w:val="00807C20"/>
    <w:rsid w:val="00813E1F"/>
    <w:rsid w:val="00822085"/>
    <w:rsid w:val="00822567"/>
    <w:rsid w:val="008269B5"/>
    <w:rsid w:val="00827A8D"/>
    <w:rsid w:val="00831145"/>
    <w:rsid w:val="008473F9"/>
    <w:rsid w:val="00854C5E"/>
    <w:rsid w:val="00855CF2"/>
    <w:rsid w:val="008642E8"/>
    <w:rsid w:val="0088111C"/>
    <w:rsid w:val="008A1580"/>
    <w:rsid w:val="008A6309"/>
    <w:rsid w:val="008A6435"/>
    <w:rsid w:val="008B03C7"/>
    <w:rsid w:val="008B5E39"/>
    <w:rsid w:val="008C211B"/>
    <w:rsid w:val="008C47E6"/>
    <w:rsid w:val="008D0EEE"/>
    <w:rsid w:val="008D1D93"/>
    <w:rsid w:val="008D36C5"/>
    <w:rsid w:val="008D6FE7"/>
    <w:rsid w:val="008E0A96"/>
    <w:rsid w:val="008F4373"/>
    <w:rsid w:val="008F5E84"/>
    <w:rsid w:val="00914E54"/>
    <w:rsid w:val="00932B47"/>
    <w:rsid w:val="0093398C"/>
    <w:rsid w:val="0093659C"/>
    <w:rsid w:val="009521CD"/>
    <w:rsid w:val="00954B03"/>
    <w:rsid w:val="00956908"/>
    <w:rsid w:val="00977831"/>
    <w:rsid w:val="00980CDA"/>
    <w:rsid w:val="009857D5"/>
    <w:rsid w:val="00994249"/>
    <w:rsid w:val="009A1161"/>
    <w:rsid w:val="009A699C"/>
    <w:rsid w:val="009B2283"/>
    <w:rsid w:val="009C1242"/>
    <w:rsid w:val="009C70DE"/>
    <w:rsid w:val="00A0297D"/>
    <w:rsid w:val="00A06771"/>
    <w:rsid w:val="00A216BF"/>
    <w:rsid w:val="00A22D40"/>
    <w:rsid w:val="00A24341"/>
    <w:rsid w:val="00A27E6E"/>
    <w:rsid w:val="00A4416A"/>
    <w:rsid w:val="00A509A1"/>
    <w:rsid w:val="00A56790"/>
    <w:rsid w:val="00A70DD9"/>
    <w:rsid w:val="00A80579"/>
    <w:rsid w:val="00A841D6"/>
    <w:rsid w:val="00A84400"/>
    <w:rsid w:val="00A917BD"/>
    <w:rsid w:val="00AA0B15"/>
    <w:rsid w:val="00AA38D2"/>
    <w:rsid w:val="00AA5180"/>
    <w:rsid w:val="00AA6F33"/>
    <w:rsid w:val="00AC3884"/>
    <w:rsid w:val="00AC7667"/>
    <w:rsid w:val="00AD637A"/>
    <w:rsid w:val="00AE477B"/>
    <w:rsid w:val="00AE5382"/>
    <w:rsid w:val="00AE5A28"/>
    <w:rsid w:val="00B05D90"/>
    <w:rsid w:val="00B10CDA"/>
    <w:rsid w:val="00B14D29"/>
    <w:rsid w:val="00B17460"/>
    <w:rsid w:val="00B5093D"/>
    <w:rsid w:val="00B53BA7"/>
    <w:rsid w:val="00B54D30"/>
    <w:rsid w:val="00B63875"/>
    <w:rsid w:val="00B71C81"/>
    <w:rsid w:val="00B84C69"/>
    <w:rsid w:val="00BA00E0"/>
    <w:rsid w:val="00BA4FD5"/>
    <w:rsid w:val="00BA64CE"/>
    <w:rsid w:val="00BB163E"/>
    <w:rsid w:val="00BB1791"/>
    <w:rsid w:val="00BB559D"/>
    <w:rsid w:val="00BB5FFF"/>
    <w:rsid w:val="00BD3C4A"/>
    <w:rsid w:val="00BD751D"/>
    <w:rsid w:val="00BE0DC0"/>
    <w:rsid w:val="00BE4EBE"/>
    <w:rsid w:val="00BF05BF"/>
    <w:rsid w:val="00BF27B2"/>
    <w:rsid w:val="00C14B11"/>
    <w:rsid w:val="00C14C47"/>
    <w:rsid w:val="00C164D3"/>
    <w:rsid w:val="00C22443"/>
    <w:rsid w:val="00C23DC7"/>
    <w:rsid w:val="00C540A0"/>
    <w:rsid w:val="00C5494E"/>
    <w:rsid w:val="00C65D9E"/>
    <w:rsid w:val="00C72AA6"/>
    <w:rsid w:val="00C77A60"/>
    <w:rsid w:val="00C8191C"/>
    <w:rsid w:val="00C8583F"/>
    <w:rsid w:val="00C87DAD"/>
    <w:rsid w:val="00CA5CD8"/>
    <w:rsid w:val="00CB3A4C"/>
    <w:rsid w:val="00CD1F1C"/>
    <w:rsid w:val="00CE5803"/>
    <w:rsid w:val="00CF23F5"/>
    <w:rsid w:val="00CF53EA"/>
    <w:rsid w:val="00D273D3"/>
    <w:rsid w:val="00D36552"/>
    <w:rsid w:val="00D46812"/>
    <w:rsid w:val="00D46946"/>
    <w:rsid w:val="00D47690"/>
    <w:rsid w:val="00D479D2"/>
    <w:rsid w:val="00D500E0"/>
    <w:rsid w:val="00D57E49"/>
    <w:rsid w:val="00D6055B"/>
    <w:rsid w:val="00D729C2"/>
    <w:rsid w:val="00D85D6A"/>
    <w:rsid w:val="00D87459"/>
    <w:rsid w:val="00D91CD7"/>
    <w:rsid w:val="00DA40F6"/>
    <w:rsid w:val="00DB0CBA"/>
    <w:rsid w:val="00DB2F9B"/>
    <w:rsid w:val="00DB3006"/>
    <w:rsid w:val="00DB4210"/>
    <w:rsid w:val="00DB6F23"/>
    <w:rsid w:val="00DC15F7"/>
    <w:rsid w:val="00DC192A"/>
    <w:rsid w:val="00DC3D23"/>
    <w:rsid w:val="00DC4B20"/>
    <w:rsid w:val="00DC66E0"/>
    <w:rsid w:val="00DC6D1B"/>
    <w:rsid w:val="00DD1F4F"/>
    <w:rsid w:val="00DD58E9"/>
    <w:rsid w:val="00DD65C3"/>
    <w:rsid w:val="00DF2171"/>
    <w:rsid w:val="00E06060"/>
    <w:rsid w:val="00E13263"/>
    <w:rsid w:val="00E259EB"/>
    <w:rsid w:val="00E266C0"/>
    <w:rsid w:val="00E26AB9"/>
    <w:rsid w:val="00E3136C"/>
    <w:rsid w:val="00E40DD1"/>
    <w:rsid w:val="00E602D7"/>
    <w:rsid w:val="00E605FF"/>
    <w:rsid w:val="00E61710"/>
    <w:rsid w:val="00E926DD"/>
    <w:rsid w:val="00EA4DEF"/>
    <w:rsid w:val="00EB1FDB"/>
    <w:rsid w:val="00EB3EEF"/>
    <w:rsid w:val="00EB581C"/>
    <w:rsid w:val="00ED4A43"/>
    <w:rsid w:val="00ED6956"/>
    <w:rsid w:val="00EE77E8"/>
    <w:rsid w:val="00EF2B2A"/>
    <w:rsid w:val="00F04198"/>
    <w:rsid w:val="00F124A1"/>
    <w:rsid w:val="00F156A3"/>
    <w:rsid w:val="00F21679"/>
    <w:rsid w:val="00F2774D"/>
    <w:rsid w:val="00F31AA5"/>
    <w:rsid w:val="00F36E19"/>
    <w:rsid w:val="00F50757"/>
    <w:rsid w:val="00F56540"/>
    <w:rsid w:val="00F61670"/>
    <w:rsid w:val="00F619DF"/>
    <w:rsid w:val="00F64D11"/>
    <w:rsid w:val="00F66F79"/>
    <w:rsid w:val="00F679AC"/>
    <w:rsid w:val="00F7172D"/>
    <w:rsid w:val="00F71869"/>
    <w:rsid w:val="00F723FE"/>
    <w:rsid w:val="00F7431E"/>
    <w:rsid w:val="00F82C81"/>
    <w:rsid w:val="00F83940"/>
    <w:rsid w:val="00F865CE"/>
    <w:rsid w:val="00F92BD9"/>
    <w:rsid w:val="00FA4B3D"/>
    <w:rsid w:val="00FA6DEF"/>
    <w:rsid w:val="00FA7525"/>
    <w:rsid w:val="00FB088D"/>
    <w:rsid w:val="00FB10AA"/>
    <w:rsid w:val="00FB4191"/>
    <w:rsid w:val="00FB7246"/>
    <w:rsid w:val="00FC352E"/>
    <w:rsid w:val="00FC644E"/>
    <w:rsid w:val="00FD4824"/>
    <w:rsid w:val="00FE06A1"/>
    <w:rsid w:val="00FE181E"/>
    <w:rsid w:val="00FF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51220FC"/>
  <w15:docId w15:val="{8CD61285-7BE7-4D6E-901B-7BA9E7533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8583F"/>
    <w:pPr>
      <w:bidi/>
    </w:pPr>
    <w:rPr>
      <w:rFonts w:cs="Simplified Arabic"/>
      <w:bCs/>
      <w:sz w:val="24"/>
      <w:szCs w:val="24"/>
      <w:lang w:val="en-US"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C8583F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rsid w:val="00D85D6A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D85D6A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D85D6A"/>
  </w:style>
  <w:style w:type="character" w:customStyle="1" w:styleId="En-tteCar">
    <w:name w:val="En-tête Car"/>
    <w:link w:val="En-tte"/>
    <w:uiPriority w:val="99"/>
    <w:rsid w:val="000572D0"/>
    <w:rPr>
      <w:rFonts w:cs="Simplified Arabic"/>
      <w:bCs/>
      <w:sz w:val="24"/>
      <w:szCs w:val="24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572D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572D0"/>
    <w:rPr>
      <w:rFonts w:ascii="Tahoma" w:hAnsi="Tahoma" w:cs="Tahoma"/>
      <w:bCs/>
      <w:sz w:val="16"/>
      <w:szCs w:val="16"/>
      <w:lang w:eastAsia="ar-SA"/>
    </w:rPr>
  </w:style>
  <w:style w:type="paragraph" w:styleId="Paragraphedeliste">
    <w:name w:val="List Paragraph"/>
    <w:basedOn w:val="Normal"/>
    <w:uiPriority w:val="34"/>
    <w:qFormat/>
    <w:rsid w:val="008B5E39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bCs w:val="0"/>
      <w:sz w:val="22"/>
      <w:szCs w:val="22"/>
      <w:lang w:val="fr-FR" w:eastAsia="en-US"/>
    </w:rPr>
  </w:style>
  <w:style w:type="character" w:customStyle="1" w:styleId="PieddepageCar">
    <w:name w:val="Pied de page Car"/>
    <w:link w:val="Pieddepage"/>
    <w:uiPriority w:val="99"/>
    <w:rsid w:val="009521CD"/>
    <w:rPr>
      <w:rFonts w:cs="Simplified Arabic"/>
      <w:bCs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2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6BF41-CA8A-4CD3-9647-EA6788EA3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aaa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ABDELLATIF KINANI</cp:lastModifiedBy>
  <cp:revision>5</cp:revision>
  <cp:lastPrinted>2016-05-05T12:30:00Z</cp:lastPrinted>
  <dcterms:created xsi:type="dcterms:W3CDTF">2015-10-05T09:03:00Z</dcterms:created>
  <dcterms:modified xsi:type="dcterms:W3CDTF">2016-08-25T15:29:00Z</dcterms:modified>
</cp:coreProperties>
</file>